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EA453" w14:textId="77777777" w:rsidR="0038058D" w:rsidRDefault="0038058D" w:rsidP="0036150B">
      <w:pPr>
        <w:rPr>
          <w:b/>
          <w:bCs/>
        </w:rPr>
      </w:pPr>
      <w:r>
        <w:rPr>
          <w:b/>
          <w:bCs/>
        </w:rPr>
        <w:t>Читаем летом (из 6 класса в 7 класс)</w:t>
      </w:r>
    </w:p>
    <w:p w14:paraId="53063E86" w14:textId="2DAE242D" w:rsidR="0036150B" w:rsidRPr="00FD6F70" w:rsidRDefault="0036150B" w:rsidP="0036150B">
      <w:bookmarkStart w:id="0" w:name="_GoBack"/>
      <w:bookmarkEnd w:id="0"/>
      <w:r w:rsidRPr="00FD6F70">
        <w:t xml:space="preserve">1. Древнерусская литература. «Повесть о Петре и </w:t>
      </w:r>
      <w:proofErr w:type="spellStart"/>
      <w:r w:rsidRPr="00FD6F70">
        <w:t>Февронии</w:t>
      </w:r>
      <w:proofErr w:type="spellEnd"/>
      <w:r w:rsidRPr="00FD6F70">
        <w:t xml:space="preserve"> Муромских», «Поучение Владимира Мономаха».</w:t>
      </w:r>
    </w:p>
    <w:p w14:paraId="68C9F075" w14:textId="5C9859B5" w:rsidR="0036150B" w:rsidRPr="00FD6F70" w:rsidRDefault="0036150B" w:rsidP="0036150B">
      <w:r w:rsidRPr="00FD6F70">
        <w:t xml:space="preserve"> 2. А. С. Пушкин «Повести Белкина», «Станционный смотритель», «Полтава», «Песнь о вещем Олеге». </w:t>
      </w:r>
    </w:p>
    <w:p w14:paraId="68D6B8D0" w14:textId="77777777" w:rsidR="0036150B" w:rsidRPr="00FD6F70" w:rsidRDefault="0036150B" w:rsidP="0036150B">
      <w:r w:rsidRPr="00FD6F70">
        <w:t xml:space="preserve">3. Н. В. Гоголь «Тарас Бульба». </w:t>
      </w:r>
    </w:p>
    <w:p w14:paraId="4030F07B" w14:textId="0F7B84B2" w:rsidR="0036150B" w:rsidRPr="00FD6F70" w:rsidRDefault="0036150B" w:rsidP="0036150B">
      <w:r w:rsidRPr="00FD6F70">
        <w:t>4. И. С. Тургенев «Записки охотника», «Бирюк», «</w:t>
      </w:r>
      <w:r w:rsidR="00B54E79" w:rsidRPr="00FD6F70">
        <w:t>Свидание</w:t>
      </w:r>
      <w:r w:rsidRPr="00FD6F70">
        <w:t>»</w:t>
      </w:r>
      <w:r w:rsidR="00304F5B">
        <w:t xml:space="preserve">, «Хорь и </w:t>
      </w:r>
      <w:proofErr w:type="spellStart"/>
      <w:r w:rsidR="00304F5B">
        <w:t>Калиныч</w:t>
      </w:r>
      <w:proofErr w:type="spellEnd"/>
      <w:r w:rsidR="00304F5B">
        <w:t>».</w:t>
      </w:r>
    </w:p>
    <w:p w14:paraId="4B34DAAA" w14:textId="05026069" w:rsidR="0036150B" w:rsidRPr="00FD6F70" w:rsidRDefault="0036150B" w:rsidP="0036150B">
      <w:r w:rsidRPr="00FD6F70">
        <w:t>5. Л. Н. Толстой «После бала»</w:t>
      </w:r>
    </w:p>
    <w:p w14:paraId="61D2B93B" w14:textId="4F24D1C9" w:rsidR="0036150B" w:rsidRPr="00FD6F70" w:rsidRDefault="0036150B" w:rsidP="0036150B">
      <w:r w:rsidRPr="00FD6F70">
        <w:t xml:space="preserve">6. А. М. Горький «Старуха </w:t>
      </w:r>
      <w:proofErr w:type="spellStart"/>
      <w:r w:rsidRPr="00FD6F70">
        <w:t>Изергиль</w:t>
      </w:r>
      <w:proofErr w:type="spellEnd"/>
      <w:r w:rsidRPr="00FD6F70">
        <w:t xml:space="preserve">» </w:t>
      </w:r>
    </w:p>
    <w:p w14:paraId="05BCAF71" w14:textId="2A9C59A1" w:rsidR="0036150B" w:rsidRPr="00FD6F70" w:rsidRDefault="0036150B" w:rsidP="0036150B">
      <w:r w:rsidRPr="00FD6F70">
        <w:t>7. Н. А. Некрасов «</w:t>
      </w:r>
      <w:r w:rsidR="00B54E79" w:rsidRPr="00FD6F70">
        <w:t>Железная дорога</w:t>
      </w:r>
      <w:r w:rsidRPr="00FD6F70">
        <w:t>», «</w:t>
      </w:r>
      <w:r w:rsidR="00B54E79" w:rsidRPr="00FD6F70">
        <w:t>Русские женщины</w:t>
      </w:r>
      <w:r w:rsidRPr="00FD6F70">
        <w:t>»</w:t>
      </w:r>
      <w:r w:rsidR="00B54E79" w:rsidRPr="00FD6F70">
        <w:t>, «Размышления у парадного подъезда»</w:t>
      </w:r>
    </w:p>
    <w:p w14:paraId="3C90D376" w14:textId="77777777" w:rsidR="0036150B" w:rsidRPr="00FD6F70" w:rsidRDefault="0036150B" w:rsidP="0036150B">
      <w:r w:rsidRPr="00FD6F70">
        <w:t>8. М. Ю. Лермонтов «Песня про царя Ивана Васильевича, молодого опричника и удалого купца Калашникова».</w:t>
      </w:r>
    </w:p>
    <w:p w14:paraId="2B9CB4FF" w14:textId="407E6DE4" w:rsidR="0036150B" w:rsidRPr="00FD6F70" w:rsidRDefault="00FD6F70" w:rsidP="0036150B">
      <w:r>
        <w:t>9</w:t>
      </w:r>
      <w:r w:rsidR="0036150B" w:rsidRPr="00FD6F70">
        <w:t>. О. Генри «</w:t>
      </w:r>
      <w:r w:rsidR="00B54E79" w:rsidRPr="00FD6F70">
        <w:t>Дороги, которые мы выбираем</w:t>
      </w:r>
      <w:r w:rsidR="0036150B" w:rsidRPr="00FD6F70">
        <w:t>»</w:t>
      </w:r>
      <w:r w:rsidRPr="00FD6F70">
        <w:t>, «Дары волхвов»</w:t>
      </w:r>
    </w:p>
    <w:p w14:paraId="46C66782" w14:textId="62C88072" w:rsidR="0036150B" w:rsidRPr="00FD6F70" w:rsidRDefault="0036150B" w:rsidP="0036150B">
      <w:r w:rsidRPr="00FD6F70">
        <w:t>1</w:t>
      </w:r>
      <w:r w:rsidR="00FD6F70">
        <w:t>0</w:t>
      </w:r>
      <w:r w:rsidRPr="00FD6F70">
        <w:t>. М. Е. Салтыков-Щедрин. «Повесть о том, как один мужик двух генералов прокормил», «</w:t>
      </w:r>
      <w:r w:rsidR="00B54E79" w:rsidRPr="00FD6F70">
        <w:t>Дикий помещик</w:t>
      </w:r>
      <w:r w:rsidRPr="00FD6F70">
        <w:t>»</w:t>
      </w:r>
      <w:r w:rsidR="00304F5B">
        <w:t>, «Премудрый пескарь».</w:t>
      </w:r>
    </w:p>
    <w:p w14:paraId="25FF0C34" w14:textId="068B5E40" w:rsidR="0036150B" w:rsidRPr="00FD6F70" w:rsidRDefault="0036150B" w:rsidP="0036150B">
      <w:r w:rsidRPr="00FD6F70">
        <w:t>1</w:t>
      </w:r>
      <w:r w:rsidR="00FD6F70">
        <w:t>1</w:t>
      </w:r>
      <w:r w:rsidRPr="00FD6F70">
        <w:t xml:space="preserve">. А. П. Чехов «Тоска», «Злоумышленник». </w:t>
      </w:r>
    </w:p>
    <w:p w14:paraId="169B7D6E" w14:textId="6869FFC3" w:rsidR="0036150B" w:rsidRPr="00FD6F70" w:rsidRDefault="0036150B" w:rsidP="0036150B">
      <w:r w:rsidRPr="00FD6F70">
        <w:t>1</w:t>
      </w:r>
      <w:r w:rsidR="00FD6F70">
        <w:t>2</w:t>
      </w:r>
      <w:r w:rsidRPr="00FD6F70">
        <w:t xml:space="preserve">. А. </w:t>
      </w:r>
      <w:r w:rsidR="00B54E79" w:rsidRPr="00FD6F70">
        <w:t>С. Грин «Алые паруса»</w:t>
      </w:r>
    </w:p>
    <w:p w14:paraId="6741BF4B" w14:textId="03B624C9" w:rsidR="00304F5B" w:rsidRDefault="0036150B" w:rsidP="0036150B">
      <w:r w:rsidRPr="00FD6F70">
        <w:t>1</w:t>
      </w:r>
      <w:r w:rsidR="00FD6F70">
        <w:t>3</w:t>
      </w:r>
      <w:r w:rsidRPr="00FD6F70">
        <w:t xml:space="preserve">. </w:t>
      </w:r>
      <w:r w:rsidR="00B54E79" w:rsidRPr="00FD6F70">
        <w:t>А.И. Куприн «Куст сирени»</w:t>
      </w:r>
    </w:p>
    <w:p w14:paraId="14C6786C" w14:textId="6E56E465" w:rsidR="00304F5B" w:rsidRPr="00FD6F70" w:rsidRDefault="00304F5B" w:rsidP="00304F5B">
      <w:r w:rsidRPr="00FD6F70">
        <w:t>1</w:t>
      </w:r>
      <w:r>
        <w:t>4</w:t>
      </w:r>
      <w:r w:rsidRPr="00FD6F70">
        <w:t>. В.М. Шукшин «Чудик», «Стенька Разин»</w:t>
      </w:r>
    </w:p>
    <w:p w14:paraId="1D0682A8" w14:textId="044E7FEF" w:rsidR="00304F5B" w:rsidRPr="00FD6F70" w:rsidRDefault="00304F5B" w:rsidP="00304F5B">
      <w:r w:rsidRPr="00FD6F70">
        <w:t>1</w:t>
      </w:r>
      <w:r>
        <w:t>5</w:t>
      </w:r>
      <w:r w:rsidRPr="00FD6F70">
        <w:t xml:space="preserve">. А.П. Платонов «Юшка» </w:t>
      </w:r>
    </w:p>
    <w:p w14:paraId="1DCF1C15" w14:textId="46C05A9E" w:rsidR="00304F5B" w:rsidRPr="00FD6F70" w:rsidRDefault="00304F5B" w:rsidP="00304F5B">
      <w:r>
        <w:t>1</w:t>
      </w:r>
      <w:r>
        <w:t>6</w:t>
      </w:r>
      <w:r w:rsidRPr="00FD6F70">
        <w:t xml:space="preserve">. Ф. А. Абрамов «О чём плачут лошади». </w:t>
      </w:r>
    </w:p>
    <w:p w14:paraId="2D751C2F" w14:textId="06790D1D" w:rsidR="00304F5B" w:rsidRDefault="00304F5B" w:rsidP="00304F5B">
      <w:r>
        <w:t>17</w:t>
      </w:r>
      <w:r w:rsidRPr="00FD6F70">
        <w:t xml:space="preserve">. В.П. Астафьев «Фотография, на которой меня нет» </w:t>
      </w:r>
    </w:p>
    <w:p w14:paraId="15911F80" w14:textId="5F6DF0DD" w:rsidR="00304F5B" w:rsidRDefault="00304F5B" w:rsidP="00304F5B">
      <w:r>
        <w:t>18</w:t>
      </w:r>
      <w:r>
        <w:t xml:space="preserve">. </w:t>
      </w:r>
      <w:proofErr w:type="spellStart"/>
      <w:r>
        <w:t>М.Шолохов</w:t>
      </w:r>
      <w:proofErr w:type="spellEnd"/>
      <w:r>
        <w:t xml:space="preserve"> «Родинка».</w:t>
      </w:r>
    </w:p>
    <w:p w14:paraId="7B722FE9" w14:textId="310847AD" w:rsidR="00304F5B" w:rsidRDefault="00304F5B" w:rsidP="00304F5B">
      <w:r>
        <w:t>19</w:t>
      </w:r>
      <w:r>
        <w:t xml:space="preserve">. М. Горький «Старуха </w:t>
      </w:r>
      <w:proofErr w:type="spellStart"/>
      <w:r>
        <w:t>Изергиль</w:t>
      </w:r>
      <w:proofErr w:type="spellEnd"/>
      <w:r>
        <w:t>».</w:t>
      </w:r>
    </w:p>
    <w:p w14:paraId="66A5099C" w14:textId="4D3B8DBD" w:rsidR="00304F5B" w:rsidRPr="00FD6F70" w:rsidRDefault="00304F5B" w:rsidP="00304F5B">
      <w:r>
        <w:t>2</w:t>
      </w:r>
      <w:r>
        <w:t>0</w:t>
      </w:r>
      <w:r>
        <w:t>. Тэффи «Жизнь и воротник».</w:t>
      </w:r>
    </w:p>
    <w:p w14:paraId="7F6CB3B2" w14:textId="1D3DE38F" w:rsidR="00304F5B" w:rsidRPr="00304F5B" w:rsidRDefault="00304F5B" w:rsidP="0036150B">
      <w:pPr>
        <w:rPr>
          <w:b/>
        </w:rPr>
      </w:pPr>
      <w:r w:rsidRPr="00304F5B">
        <w:rPr>
          <w:b/>
        </w:rPr>
        <w:t>Зарубежная литература.</w:t>
      </w:r>
    </w:p>
    <w:p w14:paraId="53BF6C27" w14:textId="213ABD22" w:rsidR="0036150B" w:rsidRPr="00FD6F70" w:rsidRDefault="0036150B" w:rsidP="0036150B">
      <w:r w:rsidRPr="00FD6F70">
        <w:t xml:space="preserve">1. М. де Сервантес Сааведра. Роман «Хитроумный идальго Дон Кихот Ламанчский». </w:t>
      </w:r>
    </w:p>
    <w:p w14:paraId="5E3A80AF" w14:textId="0704057E" w:rsidR="0036150B" w:rsidRPr="00FD6F70" w:rsidRDefault="00304F5B" w:rsidP="0036150B">
      <w:r>
        <w:t>2</w:t>
      </w:r>
      <w:r w:rsidR="0036150B" w:rsidRPr="00FD6F70">
        <w:t xml:space="preserve">. </w:t>
      </w:r>
      <w:r w:rsidR="00B54E79" w:rsidRPr="00FD6F70">
        <w:t>Д.Ф. Купер</w:t>
      </w:r>
      <w:r w:rsidR="0036150B" w:rsidRPr="00FD6F70">
        <w:t xml:space="preserve"> «</w:t>
      </w:r>
      <w:r w:rsidR="00B54E79" w:rsidRPr="00FD6F70">
        <w:t>Последний из могикан</w:t>
      </w:r>
      <w:r w:rsidR="0036150B" w:rsidRPr="00FD6F70">
        <w:t xml:space="preserve">». </w:t>
      </w:r>
    </w:p>
    <w:p w14:paraId="72AE8E3F" w14:textId="79DD52D9" w:rsidR="0036150B" w:rsidRPr="00FD6F70" w:rsidRDefault="00304F5B" w:rsidP="0036150B">
      <w:r>
        <w:t>3</w:t>
      </w:r>
      <w:r w:rsidR="0036150B" w:rsidRPr="00FD6F70">
        <w:t xml:space="preserve">. А. де </w:t>
      </w:r>
      <w:proofErr w:type="spellStart"/>
      <w:r w:rsidR="0036150B" w:rsidRPr="00FD6F70">
        <w:t>Сент</w:t>
      </w:r>
      <w:proofErr w:type="spellEnd"/>
      <w:r w:rsidR="0036150B" w:rsidRPr="00FD6F70">
        <w:t xml:space="preserve"> Экзюпери. Повесть-сказка «Маленький принц». </w:t>
      </w:r>
    </w:p>
    <w:p w14:paraId="4D9A7434" w14:textId="0A7CC76E" w:rsidR="0036150B" w:rsidRPr="00FD6F70" w:rsidRDefault="00304F5B" w:rsidP="0036150B">
      <w:r>
        <w:t>4</w:t>
      </w:r>
      <w:r w:rsidR="0036150B" w:rsidRPr="00FD6F70">
        <w:t xml:space="preserve">. </w:t>
      </w:r>
      <w:r w:rsidR="00FD6F70" w:rsidRPr="00FD6F70">
        <w:t>В.П. Астафьев «Фотография, на которой меня нет»</w:t>
      </w:r>
      <w:r w:rsidR="0036150B" w:rsidRPr="00FD6F70">
        <w:t xml:space="preserve"> </w:t>
      </w:r>
    </w:p>
    <w:p w14:paraId="03B2E211" w14:textId="4972F3D8" w:rsidR="0036150B" w:rsidRPr="00FD6F70" w:rsidRDefault="00304F5B" w:rsidP="0036150B">
      <w:r>
        <w:lastRenderedPageBreak/>
        <w:t>5</w:t>
      </w:r>
      <w:r w:rsidR="0036150B" w:rsidRPr="00FD6F70">
        <w:t xml:space="preserve">. </w:t>
      </w:r>
      <w:r w:rsidR="00FD6F70" w:rsidRPr="00FD6F70">
        <w:t xml:space="preserve">У. </w:t>
      </w:r>
      <w:proofErr w:type="spellStart"/>
      <w:r w:rsidR="00FD6F70" w:rsidRPr="00FD6F70">
        <w:t>Старк</w:t>
      </w:r>
      <w:proofErr w:type="spellEnd"/>
      <w:r w:rsidR="0036150B" w:rsidRPr="00FD6F70">
        <w:t xml:space="preserve"> </w:t>
      </w:r>
      <w:r w:rsidR="00FD6F70" w:rsidRPr="00FD6F70">
        <w:t xml:space="preserve">«Умеешь ли ты свистеть, </w:t>
      </w:r>
      <w:proofErr w:type="spellStart"/>
      <w:r w:rsidR="00FD6F70" w:rsidRPr="00FD6F70">
        <w:t>Йоханна</w:t>
      </w:r>
      <w:proofErr w:type="spellEnd"/>
      <w:r w:rsidR="00FD6F70" w:rsidRPr="00FD6F70">
        <w:t>?»</w:t>
      </w:r>
    </w:p>
    <w:p w14:paraId="49B7755E" w14:textId="08DFFFE6" w:rsidR="00FD6F70" w:rsidRDefault="00304F5B" w:rsidP="00FD6F70">
      <w:r>
        <w:t>6</w:t>
      </w:r>
      <w:r w:rsidR="0036150B" w:rsidRPr="00FD6F70">
        <w:t xml:space="preserve">. </w:t>
      </w:r>
      <w:r w:rsidR="00FD6F70" w:rsidRPr="00FD6F70">
        <w:t>А.К. Дойл</w:t>
      </w:r>
      <w:r w:rsidR="0036150B" w:rsidRPr="00FD6F70">
        <w:t xml:space="preserve"> </w:t>
      </w:r>
      <w:r w:rsidR="00FD6F70" w:rsidRPr="00FD6F70">
        <w:t xml:space="preserve">«Голубой карбункул» </w:t>
      </w:r>
    </w:p>
    <w:p w14:paraId="49824B66" w14:textId="43739136" w:rsidR="0036150B" w:rsidRPr="00FD6F70" w:rsidRDefault="00FD6F70" w:rsidP="0036150B">
      <w:pPr>
        <w:rPr>
          <w:i/>
          <w:iCs/>
        </w:rPr>
      </w:pPr>
      <w:r w:rsidRPr="00FD6F70">
        <w:rPr>
          <w:i/>
          <w:iCs/>
        </w:rPr>
        <w:t xml:space="preserve">Дополнительный список: </w:t>
      </w:r>
    </w:p>
    <w:p w14:paraId="014A325F" w14:textId="01FF5A90" w:rsidR="0036150B" w:rsidRDefault="0036150B" w:rsidP="0036150B">
      <w:r w:rsidRPr="0036150B">
        <w:t>2</w:t>
      </w:r>
      <w:r w:rsidR="00FD6F70">
        <w:t>3</w:t>
      </w:r>
      <w:r w:rsidRPr="0036150B">
        <w:t xml:space="preserve">. Ю. П. Казаков «Тихое утро». </w:t>
      </w:r>
    </w:p>
    <w:p w14:paraId="0BE5CD7C" w14:textId="4988D286" w:rsidR="0036150B" w:rsidRDefault="0036150B" w:rsidP="0036150B">
      <w:r w:rsidRPr="0036150B">
        <w:t>2</w:t>
      </w:r>
      <w:r w:rsidR="00FD6F70">
        <w:t>4</w:t>
      </w:r>
      <w:r w:rsidRPr="0036150B">
        <w:t xml:space="preserve">. Р. Брэдбери «Каникулы». </w:t>
      </w:r>
    </w:p>
    <w:p w14:paraId="0B4A268F" w14:textId="46A5BAB4" w:rsidR="0036150B" w:rsidRDefault="0036150B" w:rsidP="0036150B">
      <w:r w:rsidRPr="0036150B">
        <w:t>2</w:t>
      </w:r>
      <w:r w:rsidR="00FD6F70">
        <w:t>5</w:t>
      </w:r>
      <w:r w:rsidRPr="0036150B">
        <w:t xml:space="preserve">. А. Р. Беляев «Человек-амфибия», «Вечный хлеб», «Остров погибших кораблей». </w:t>
      </w:r>
    </w:p>
    <w:p w14:paraId="7F372D1A" w14:textId="7BB7A9F0" w:rsidR="0036150B" w:rsidRDefault="0036150B" w:rsidP="0036150B">
      <w:r w:rsidRPr="0036150B">
        <w:t>2</w:t>
      </w:r>
      <w:r w:rsidR="00FD6F70">
        <w:t>6</w:t>
      </w:r>
      <w:r w:rsidRPr="0036150B">
        <w:t xml:space="preserve">. Н. Г. Гарин-Михайловский «Детство Тёмы». </w:t>
      </w:r>
    </w:p>
    <w:p w14:paraId="255646AB" w14:textId="10017740" w:rsidR="0036150B" w:rsidRDefault="0036150B" w:rsidP="0036150B">
      <w:r w:rsidRPr="0036150B">
        <w:t>2</w:t>
      </w:r>
      <w:r w:rsidR="00FD6F70">
        <w:t>7</w:t>
      </w:r>
      <w:r w:rsidRPr="0036150B">
        <w:t xml:space="preserve">. М. О. Гершензон «Робин Гуд». </w:t>
      </w:r>
    </w:p>
    <w:p w14:paraId="69AF5AFF" w14:textId="7FB64EB7" w:rsidR="0036150B" w:rsidRDefault="00FD6F70" w:rsidP="0036150B">
      <w:r>
        <w:t>28</w:t>
      </w:r>
      <w:r w:rsidR="0036150B" w:rsidRPr="0036150B">
        <w:t xml:space="preserve">. Л. Кэрролл «Алиса в зазеркалье». </w:t>
      </w:r>
    </w:p>
    <w:p w14:paraId="2D0DD03A" w14:textId="6ACB0217" w:rsidR="0036150B" w:rsidRDefault="00FD6F70" w:rsidP="0036150B">
      <w:r>
        <w:t>29</w:t>
      </w:r>
      <w:r w:rsidR="0036150B" w:rsidRPr="0036150B">
        <w:t>. М. Рид «Всадник без головы».</w:t>
      </w:r>
    </w:p>
    <w:p w14:paraId="652C823B" w14:textId="42AD31A9" w:rsidR="0036150B" w:rsidRDefault="0036150B" w:rsidP="0036150B">
      <w:r w:rsidRPr="0036150B">
        <w:t>3</w:t>
      </w:r>
      <w:r w:rsidR="00FD6F70">
        <w:t>0</w:t>
      </w:r>
      <w:r w:rsidRPr="0036150B">
        <w:t xml:space="preserve">. В. Скотт «Айвенго». </w:t>
      </w:r>
    </w:p>
    <w:p w14:paraId="77388AEC" w14:textId="69B0971F" w:rsidR="0036150B" w:rsidRDefault="0036150B" w:rsidP="0036150B">
      <w:r w:rsidRPr="0036150B">
        <w:t>3</w:t>
      </w:r>
      <w:r w:rsidR="00FD6F70">
        <w:t>1</w:t>
      </w:r>
      <w:r w:rsidRPr="0036150B">
        <w:t xml:space="preserve">. Г. Уэллс «Человек-невидимка». </w:t>
      </w:r>
    </w:p>
    <w:p w14:paraId="77897AEF" w14:textId="0FAC0EFF" w:rsidR="0036150B" w:rsidRDefault="0036150B" w:rsidP="0036150B">
      <w:r w:rsidRPr="0036150B">
        <w:t>3</w:t>
      </w:r>
      <w:r w:rsidR="00FD6F70">
        <w:t>2</w:t>
      </w:r>
      <w:r w:rsidRPr="0036150B">
        <w:t xml:space="preserve">. В. П. Крапивин «Брат, которому семь», «Звезды под дождем», «Та сторона, где ветер». </w:t>
      </w:r>
    </w:p>
    <w:p w14:paraId="18B34DCF" w14:textId="53629711" w:rsidR="0036150B" w:rsidRDefault="0036150B" w:rsidP="0036150B">
      <w:r w:rsidRPr="0036150B">
        <w:t>3</w:t>
      </w:r>
      <w:r w:rsidR="00FD6F70">
        <w:t>3</w:t>
      </w:r>
      <w:r w:rsidRPr="0036150B">
        <w:t xml:space="preserve">. В. П. Астафьев «Мальчик в белой рубашке». </w:t>
      </w:r>
    </w:p>
    <w:p w14:paraId="4B29AFC9" w14:textId="2431422E" w:rsidR="0036150B" w:rsidRDefault="0036150B" w:rsidP="0036150B">
      <w:r w:rsidRPr="0036150B">
        <w:t>3</w:t>
      </w:r>
      <w:r w:rsidR="00FD6F70">
        <w:t>4</w:t>
      </w:r>
      <w:r w:rsidRPr="0036150B">
        <w:t xml:space="preserve">. Дж. Лондон «Зов предков», «Белый клык», «На берегах Сакраменто». </w:t>
      </w:r>
    </w:p>
    <w:p w14:paraId="4B999217" w14:textId="77777777" w:rsidR="0036150B" w:rsidRDefault="0036150B" w:rsidP="0036150B">
      <w:r w:rsidRPr="00C2694F">
        <w:t xml:space="preserve">Уважаемые родители и ученики! </w:t>
      </w:r>
      <w:r w:rsidRPr="00C2694F">
        <w:rPr>
          <w:u w:val="single"/>
        </w:rPr>
        <w:t>Необходимо</w:t>
      </w:r>
      <w:r w:rsidRPr="00C2694F">
        <w:t xml:space="preserve"> вести читательский дневник – летнее домашнее задание по литературе. Рекомендуем заносить в читательский дневник записи в соответствии со следующим планом: </w:t>
      </w:r>
    </w:p>
    <w:p w14:paraId="5D866208" w14:textId="77777777" w:rsidR="0036150B" w:rsidRDefault="0036150B" w:rsidP="0036150B">
      <w:r w:rsidRPr="00C2694F">
        <w:t xml:space="preserve">1. Сведения об авторе (коротко, 2-3 предложения). </w:t>
      </w:r>
    </w:p>
    <w:p w14:paraId="076BB968" w14:textId="77777777" w:rsidR="0036150B" w:rsidRDefault="0036150B" w:rsidP="0036150B">
      <w:r w:rsidRPr="00C2694F">
        <w:t xml:space="preserve">2. Тема (о чём книга); проблема или проблематика (вопрос или вопросы, над которыми автор предлагает задуматься читателям). </w:t>
      </w:r>
    </w:p>
    <w:p w14:paraId="4AB47EDB" w14:textId="77777777" w:rsidR="0036150B" w:rsidRDefault="0036150B" w:rsidP="0036150B">
      <w:r w:rsidRPr="00C2694F">
        <w:t xml:space="preserve">3. Основные события. </w:t>
      </w:r>
    </w:p>
    <w:p w14:paraId="09737A9E" w14:textId="77777777" w:rsidR="0036150B" w:rsidRDefault="0036150B" w:rsidP="0036150B">
      <w:r w:rsidRPr="00C2694F">
        <w:t xml:space="preserve">4. Главные герои произведения. </w:t>
      </w:r>
    </w:p>
    <w:p w14:paraId="2E33B7D2" w14:textId="77777777" w:rsidR="0036150B" w:rsidRDefault="0036150B" w:rsidP="0036150B">
      <w:r w:rsidRPr="00C2694F">
        <w:t xml:space="preserve">5. Какой герой понравился больше всего и почему? </w:t>
      </w:r>
    </w:p>
    <w:p w14:paraId="111FC484" w14:textId="77777777" w:rsidR="0036150B" w:rsidRDefault="0036150B" w:rsidP="0036150B">
      <w:r w:rsidRPr="00C2694F">
        <w:t xml:space="preserve">6. Общие впечатления о книге. </w:t>
      </w:r>
    </w:p>
    <w:p w14:paraId="0AC2AB89" w14:textId="77777777" w:rsidR="0036150B" w:rsidRDefault="0036150B" w:rsidP="0036150B">
      <w:r w:rsidRPr="00C2694F">
        <w:t>Обратите внимание! Произведения объёмные, изучаются в течение 2-3 уроков, т.е. обзорно, поэтому предварительное самостоятельное знакомство с этими произведениями обязательно!</w:t>
      </w:r>
    </w:p>
    <w:p w14:paraId="4EB9DE7F" w14:textId="77777777" w:rsidR="0036150B" w:rsidRDefault="0036150B" w:rsidP="0036150B"/>
    <w:sectPr w:rsidR="0036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D8348B"/>
    <w:multiLevelType w:val="hybridMultilevel"/>
    <w:tmpl w:val="7560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F52300"/>
    <w:multiLevelType w:val="multilevel"/>
    <w:tmpl w:val="C3C2A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C14"/>
    <w:rsid w:val="000C6C14"/>
    <w:rsid w:val="001D074A"/>
    <w:rsid w:val="00304F5B"/>
    <w:rsid w:val="0036150B"/>
    <w:rsid w:val="0038058D"/>
    <w:rsid w:val="003D685C"/>
    <w:rsid w:val="00686FFB"/>
    <w:rsid w:val="00B54E79"/>
    <w:rsid w:val="00E842AD"/>
    <w:rsid w:val="00FD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B2105"/>
  <w15:chartTrackingRefBased/>
  <w15:docId w15:val="{8F9CDB47-A223-4475-AE46-89F7C3C36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6C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6C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6C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6C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6C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6C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6C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6C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6C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C6C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C6C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C6C1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C6C1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C6C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C6C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C6C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C6C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C6C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C6C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6C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C6C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C6C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C6C1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C6C1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C6C1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C6C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C6C1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C6C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22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Порывай Денис</dc:creator>
  <cp:keywords/>
  <dc:description/>
  <cp:lastModifiedBy>Шуплецова Ольга Юрьевна</cp:lastModifiedBy>
  <cp:revision>2</cp:revision>
  <dcterms:created xsi:type="dcterms:W3CDTF">2025-05-30T06:27:00Z</dcterms:created>
  <dcterms:modified xsi:type="dcterms:W3CDTF">2025-05-30T06:27:00Z</dcterms:modified>
</cp:coreProperties>
</file>